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68D32BA3" w:rsidR="00413246" w:rsidRPr="00F2089A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>DRUGE PRILOGE - Obrazec št. 5</w:t>
      </w:r>
    </w:p>
    <w:p w14:paraId="2957F518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  <w:bookmarkStart w:id="2" w:name="_Hlk184807891"/>
      <w:bookmarkEnd w:id="0"/>
      <w:bookmarkEnd w:id="1"/>
    </w:p>
    <w:bookmarkEnd w:id="2"/>
    <w:p w14:paraId="0F548504" w14:textId="6CFB5CAA" w:rsidR="00464CD3" w:rsidRPr="00F916B2" w:rsidRDefault="00F916B2" w:rsidP="00F916B2">
      <w:pPr>
        <w:tabs>
          <w:tab w:val="left" w:pos="1560"/>
        </w:tabs>
        <w:spacing w:after="0" w:line="240" w:lineRule="auto"/>
        <w:ind w:right="53"/>
        <w:jc w:val="center"/>
        <w:rPr>
          <w:rFonts w:ascii="Arial" w:eastAsia="Aptos" w:hAnsi="Arial" w:cs="Arial"/>
          <w:b/>
          <w:u w:val="single"/>
          <w14:ligatures w14:val="standardContextual"/>
        </w:rPr>
      </w:pPr>
      <w:r w:rsidRPr="00F916B2">
        <w:rPr>
          <w:rFonts w:ascii="Arial" w:eastAsia="Aptos" w:hAnsi="Arial" w:cs="Arial"/>
          <w:b/>
          <w:bCs/>
          <w:u w:val="single"/>
          <w14:ligatures w14:val="standardContextual"/>
        </w:rPr>
        <w:t>REFERENČNO POTRDILO PONUDNIKA</w:t>
      </w:r>
    </w:p>
    <w:p w14:paraId="387FA6D9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782959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95B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646B4722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</w:t>
            </w:r>
            <w:r w:rsidR="00C01E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 xml:space="preserve"> oziroma nosilca projekta</w:t>
            </w: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</w:tr>
      <w:tr w:rsidR="00F2089A" w:rsidRPr="00782959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1CEA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782959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C990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782959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E0F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782959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96322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F2089A" w:rsidRPr="00782959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598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782959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89C3482" w14:textId="77777777" w:rsidR="00EB6E32" w:rsidRDefault="00EB6E32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41E7E72B" w:rsidR="00464CD3" w:rsidRPr="00782959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782959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3853D7A4" w:rsidR="00464CD3" w:rsidRDefault="00927C49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a nas kvalitetno in v skladu s pogodbo</w:t>
      </w:r>
      <w:r w:rsidR="00F009E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uspešno izvedel </w:t>
      </w:r>
      <w:r w:rsidR="00F009E9" w:rsidRPr="00F916B2">
        <w:rPr>
          <w:rFonts w:ascii="Arial" w:eastAsia="Times New Roman" w:hAnsi="Arial" w:cs="Arial"/>
          <w:sz w:val="18"/>
          <w:szCs w:val="18"/>
          <w:u w:val="single"/>
          <w:lang w:eastAsia="sl-SI"/>
          <w14:ligatures w14:val="standardContextual"/>
        </w:rPr>
        <w:t xml:space="preserve">delo koordinatorja </w:t>
      </w:r>
      <w:r w:rsidR="00A526EF" w:rsidRPr="00F916B2">
        <w:rPr>
          <w:rFonts w:ascii="Arial" w:eastAsia="Times New Roman" w:hAnsi="Arial" w:cs="Arial"/>
          <w:sz w:val="18"/>
          <w:szCs w:val="18"/>
          <w:u w:val="single"/>
          <w:lang w:eastAsia="sl-SI"/>
          <w14:ligatures w14:val="standardContextual"/>
        </w:rPr>
        <w:t>projekta</w:t>
      </w:r>
      <w:r w:rsidR="009106E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</w:t>
      </w:r>
      <w:r w:rsidR="00A719AA" w:rsidRPr="00F916B2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/</w:t>
      </w:r>
      <w:r w:rsidR="009106E7" w:rsidRPr="00F916B2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</w:t>
      </w:r>
      <w:r w:rsidR="009106E7" w:rsidRPr="00F916B2">
        <w:rPr>
          <w:rFonts w:ascii="Arial" w:eastAsia="Times New Roman" w:hAnsi="Arial" w:cs="Arial"/>
          <w:sz w:val="18"/>
          <w:szCs w:val="18"/>
          <w:u w:val="single"/>
          <w:lang w:eastAsia="sl-SI"/>
          <w14:ligatures w14:val="standardContextual"/>
        </w:rPr>
        <w:t>sodelovanja s področja</w:t>
      </w:r>
      <w:r w:rsidR="009106E7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energetske učinkovitosti</w:t>
      </w:r>
      <w:r w:rsidR="00A526EF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:</w:t>
      </w:r>
      <w:r w:rsidR="00F009E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</w:t>
      </w:r>
      <w:r w:rsidR="00512BB4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                                                                          (</w:t>
      </w:r>
      <w:r w:rsidR="00512BB4" w:rsidRPr="00512BB4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označiti ustrezno)</w:t>
      </w:r>
    </w:p>
    <w:p w14:paraId="515BE089" w14:textId="77777777" w:rsidR="00512BB4" w:rsidRPr="00512BB4" w:rsidRDefault="00512BB4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43F603C3" w14:textId="78F6BEEA" w:rsidR="00512BB4" w:rsidRPr="00512BB4" w:rsidRDefault="00512BB4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4F5E143" w14:textId="77777777" w:rsidR="00464CD3" w:rsidRPr="00512BB4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F2089A" w:rsidRPr="00782959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19F19EF5" w:rsidR="00464CD3" w:rsidRPr="00C86B51" w:rsidRDefault="0080159F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3" w:name="_Hlk158115086"/>
            <w:r w:rsidRPr="00C86B51">
              <w:rPr>
                <w:rFonts w:ascii="Arial" w:hAnsi="Arial" w:cs="Arial"/>
                <w:b/>
                <w:sz w:val="18"/>
                <w:szCs w:val="18"/>
              </w:rPr>
              <w:t>Naziv projekta</w:t>
            </w:r>
            <w:r w:rsidR="00A526EF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782959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3AF0F4BE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61AE2DCB" w:rsidR="00464CD3" w:rsidRPr="00C86B51" w:rsidRDefault="00A526EF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mednarodne institucije</w:t>
            </w:r>
            <w:r w:rsidR="005006E0">
              <w:rPr>
                <w:rFonts w:ascii="Arial" w:hAnsi="Arial" w:cs="Arial"/>
                <w:b/>
                <w:sz w:val="18"/>
                <w:szCs w:val="18"/>
              </w:rPr>
              <w:t xml:space="preserve"> (sofinancerja)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782959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24FFA7EA" w:rsidR="00464CD3" w:rsidRPr="00C86B51" w:rsidRDefault="00EC1021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E255A">
              <w:rPr>
                <w:rFonts w:ascii="Arial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Kratek opis nalog, ki jih je izvajal v okviru </w:t>
            </w:r>
            <w:r w:rsidR="002E255A" w:rsidRPr="002E255A">
              <w:rPr>
                <w:rFonts w:ascii="Arial" w:hAnsi="Arial" w:cs="Arial"/>
                <w:b/>
                <w:sz w:val="18"/>
                <w:szCs w:val="18"/>
                <w:lang w:eastAsia="sl-SI"/>
                <w14:ligatures w14:val="standardContextual"/>
              </w:rPr>
              <w:t>projekt</w:t>
            </w:r>
            <w:r w:rsidR="00E10C9C">
              <w:rPr>
                <w:rFonts w:ascii="Arial" w:hAnsi="Arial" w:cs="Arial"/>
                <w:b/>
                <w:sz w:val="18"/>
                <w:szCs w:val="18"/>
                <w:lang w:eastAsia="sl-SI"/>
                <w14:ligatures w14:val="standardContextual"/>
              </w:rPr>
              <w:t>a</w:t>
            </w:r>
            <w:r w:rsidR="002E255A" w:rsidRPr="002E255A">
              <w:rPr>
                <w:rFonts w:ascii="Arial" w:hAnsi="Arial" w:cs="Arial"/>
                <w:b/>
                <w:sz w:val="18"/>
                <w:szCs w:val="18"/>
                <w:lang w:eastAsia="sl-SI"/>
                <w14:ligatures w14:val="standardContextual"/>
              </w:rPr>
              <w:t>: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7B7C0154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00B7A140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7FD8384E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506B26B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0C10992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37FEB2C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B21871C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39813F43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9B312F8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0C2073ED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BDE9750" w14:textId="77777777" w:rsidR="00E10C9C" w:rsidRDefault="00E10C9C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782959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5CF00CD9" w14:textId="77777777" w:rsidTr="00FE572F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E43B" w14:textId="1F2EFFC3" w:rsidR="00464CD3" w:rsidRPr="00E10C9C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E10C9C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Datum </w:t>
            </w:r>
            <w:r w:rsidRPr="00E10C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potrditve </w:t>
            </w:r>
            <w:r w:rsidR="00E10C9C" w:rsidRPr="00E10C9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podpisa končnega poročila s strani mednarodne finančne institucije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782959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6A896D" w14:textId="54DD8164" w:rsidR="00464CD3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Številka in datum </w:t>
            </w:r>
            <w:r w:rsidR="009F6C68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sklenitve in izteka pogodbe</w:t>
            </w:r>
            <w:r w:rsidR="0092625D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 z referenčnim naročnikom:</w:t>
            </w:r>
          </w:p>
          <w:p w14:paraId="4D625F86" w14:textId="77777777" w:rsidR="00EB6E32" w:rsidRPr="00EB6E32" w:rsidRDefault="00EB6E32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6"/>
                <w:szCs w:val="16"/>
                <w:lang w:eastAsia="sl-SI"/>
                <w14:ligatures w14:val="standardContextual"/>
              </w:rPr>
            </w:pPr>
          </w:p>
          <w:p w14:paraId="0029C0AB" w14:textId="0C583663" w:rsidR="00EB6E32" w:rsidRPr="00EB6E32" w:rsidRDefault="00EB6E32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l-SI"/>
                <w14:ligatures w14:val="standardContextual"/>
              </w:rPr>
            </w:pPr>
            <w:r w:rsidRPr="00EB6E32">
              <w:rPr>
                <w:rFonts w:ascii="Arial" w:hAnsi="Arial" w:cs="Arial"/>
                <w:i/>
                <w:iCs/>
                <w:position w:val="-2"/>
                <w:sz w:val="16"/>
                <w:szCs w:val="16"/>
              </w:rPr>
              <w:t xml:space="preserve">*Zaželena je predložitev </w:t>
            </w:r>
            <w:proofErr w:type="spellStart"/>
            <w:r w:rsidRPr="00EB6E32">
              <w:rPr>
                <w:rFonts w:ascii="Arial" w:hAnsi="Arial" w:cs="Arial"/>
                <w:i/>
                <w:iCs/>
                <w:position w:val="-2"/>
                <w:sz w:val="16"/>
                <w:szCs w:val="16"/>
              </w:rPr>
              <w:t>skena</w:t>
            </w:r>
            <w:proofErr w:type="spellEnd"/>
            <w:r w:rsidRPr="00EB6E32">
              <w:rPr>
                <w:rFonts w:ascii="Arial" w:hAnsi="Arial" w:cs="Arial"/>
                <w:i/>
                <w:iCs/>
                <w:position w:val="-2"/>
                <w:sz w:val="16"/>
                <w:szCs w:val="16"/>
              </w:rPr>
              <w:t xml:space="preserve"> pogodbe izvedenega referenčnega posla.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782959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C6DA8" w:rsidRPr="00782959" w14:paraId="7CCD9C5E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AACD92" w14:textId="4FC6C876" w:rsidR="008C6DA8" w:rsidRDefault="009F6C68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Sklenjena je bila javno</w:t>
            </w:r>
            <w:r w:rsidR="00A719AA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naročniška pogodba</w:t>
            </w:r>
          </w:p>
          <w:p w14:paraId="3FAFA12B" w14:textId="77777777" w:rsidR="00A719AA" w:rsidRDefault="00A719AA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</w:p>
          <w:p w14:paraId="3DD873CE" w14:textId="77777777" w:rsidR="009F6C68" w:rsidRPr="00A719AA" w:rsidRDefault="009F6C68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sl-SI"/>
                <w14:ligatures w14:val="standardContextual"/>
              </w:rPr>
            </w:pPr>
            <w:r w:rsidRPr="00A719AA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sl-SI"/>
                <w14:ligatures w14:val="standardContextual"/>
              </w:rPr>
              <w:t xml:space="preserve">*Izpolni se zgolj za </w:t>
            </w:r>
            <w:r w:rsidR="00A719AA" w:rsidRPr="00A719AA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sl-SI"/>
                <w14:ligatures w14:val="standardContextual"/>
              </w:rPr>
              <w:t>Merilo C.</w:t>
            </w:r>
          </w:p>
          <w:p w14:paraId="089223F2" w14:textId="1B9FFF3C" w:rsidR="00A719AA" w:rsidRPr="00C86B51" w:rsidRDefault="00A719AA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2CF" w14:textId="72B91A53" w:rsidR="008C6DA8" w:rsidRPr="00782959" w:rsidRDefault="00A719AA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  <w:t>DA / NE</w:t>
            </w:r>
          </w:p>
        </w:tc>
      </w:tr>
      <w:bookmarkEnd w:id="3"/>
    </w:tbl>
    <w:p w14:paraId="64715F91" w14:textId="77777777" w:rsidR="00464CD3" w:rsidRPr="00782959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993AC5E" w14:textId="77777777" w:rsidR="00EB6E32" w:rsidRDefault="00EB6E32" w:rsidP="00464CD3">
      <w:pPr>
        <w:spacing w:after="0" w:line="240" w:lineRule="auto"/>
        <w:ind w:right="22"/>
        <w:jc w:val="both"/>
        <w:rPr>
          <w:rFonts w:ascii="Tahoma" w:hAnsi="Tahoma" w:cs="Tahoma"/>
          <w:b/>
          <w:bCs/>
          <w:sz w:val="19"/>
          <w:szCs w:val="19"/>
        </w:rPr>
      </w:pPr>
    </w:p>
    <w:p w14:paraId="12A6367C" w14:textId="1B9761E7" w:rsidR="00464CD3" w:rsidRPr="009106E7" w:rsidRDefault="00E73040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9106E7">
        <w:rPr>
          <w:rFonts w:ascii="Arial" w:hAnsi="Arial" w:cs="Arial"/>
          <w:b/>
          <w:bCs/>
          <w:sz w:val="18"/>
          <w:szCs w:val="18"/>
        </w:rPr>
        <w:t>Potrjujemo, da je na podlagi našega naročila, zgoraj navedeni izvajalec kvalitetno, pravočasno in skladno s pogodbenimi določili izvedel navedeno referenčno delo</w:t>
      </w:r>
      <w:r w:rsidR="00464CD3" w:rsidRPr="009106E7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.</w:t>
      </w:r>
    </w:p>
    <w:p w14:paraId="0D84E1F5" w14:textId="77777777" w:rsidR="00464CD3" w:rsidRPr="009106E7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9106E7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9106E7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6913EC1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lastRenderedPageBreak/>
        <w:t xml:space="preserve">Ime in priimek: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782959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782959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782959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782959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3A0E215B" w14:textId="3A86B346" w:rsidR="00F63D2E" w:rsidRPr="00782959" w:rsidRDefault="00464CD3" w:rsidP="00464CD3">
      <w:pPr>
        <w:rPr>
          <w:rFonts w:ascii="Arial" w:hAnsi="Arial" w:cs="Arial"/>
          <w:sz w:val="18"/>
          <w:szCs w:val="18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782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31C2D"/>
    <w:rsid w:val="000935D8"/>
    <w:rsid w:val="000E2783"/>
    <w:rsid w:val="000F7059"/>
    <w:rsid w:val="001222FF"/>
    <w:rsid w:val="00125B34"/>
    <w:rsid w:val="00137EAD"/>
    <w:rsid w:val="00173607"/>
    <w:rsid w:val="00182FE2"/>
    <w:rsid w:val="0027143F"/>
    <w:rsid w:val="00297C97"/>
    <w:rsid w:val="002E255A"/>
    <w:rsid w:val="003C1F6D"/>
    <w:rsid w:val="003C4D74"/>
    <w:rsid w:val="00413246"/>
    <w:rsid w:val="00464CD3"/>
    <w:rsid w:val="004E791F"/>
    <w:rsid w:val="005006E0"/>
    <w:rsid w:val="00512BB4"/>
    <w:rsid w:val="00516730"/>
    <w:rsid w:val="00607E94"/>
    <w:rsid w:val="00667106"/>
    <w:rsid w:val="00672CDE"/>
    <w:rsid w:val="0067510E"/>
    <w:rsid w:val="006B7084"/>
    <w:rsid w:val="007016A2"/>
    <w:rsid w:val="007329C9"/>
    <w:rsid w:val="00765EFA"/>
    <w:rsid w:val="00782959"/>
    <w:rsid w:val="007852DB"/>
    <w:rsid w:val="007A3339"/>
    <w:rsid w:val="007A4FD8"/>
    <w:rsid w:val="007E4AA4"/>
    <w:rsid w:val="0080159F"/>
    <w:rsid w:val="0084060D"/>
    <w:rsid w:val="008505DE"/>
    <w:rsid w:val="00853B6D"/>
    <w:rsid w:val="0088343D"/>
    <w:rsid w:val="008C6DA8"/>
    <w:rsid w:val="009106E7"/>
    <w:rsid w:val="0092625D"/>
    <w:rsid w:val="00927C49"/>
    <w:rsid w:val="00961FC1"/>
    <w:rsid w:val="009E2E5E"/>
    <w:rsid w:val="009F6C68"/>
    <w:rsid w:val="00A526EF"/>
    <w:rsid w:val="00A63FAA"/>
    <w:rsid w:val="00A719AA"/>
    <w:rsid w:val="00AF5A34"/>
    <w:rsid w:val="00C01E41"/>
    <w:rsid w:val="00C03EE7"/>
    <w:rsid w:val="00C25139"/>
    <w:rsid w:val="00C4302C"/>
    <w:rsid w:val="00C46B0B"/>
    <w:rsid w:val="00C86B51"/>
    <w:rsid w:val="00CA5263"/>
    <w:rsid w:val="00D11395"/>
    <w:rsid w:val="00D357F3"/>
    <w:rsid w:val="00E10C9C"/>
    <w:rsid w:val="00E341A6"/>
    <w:rsid w:val="00E45FEC"/>
    <w:rsid w:val="00E73040"/>
    <w:rsid w:val="00EB6E32"/>
    <w:rsid w:val="00EC1021"/>
    <w:rsid w:val="00ED571C"/>
    <w:rsid w:val="00F009E9"/>
    <w:rsid w:val="00F2089A"/>
    <w:rsid w:val="00F33202"/>
    <w:rsid w:val="00F63D2E"/>
    <w:rsid w:val="00F8632E"/>
    <w:rsid w:val="00F916B2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20</cp:revision>
  <cp:lastPrinted>2018-09-27T10:40:00Z</cp:lastPrinted>
  <dcterms:created xsi:type="dcterms:W3CDTF">2025-01-23T10:59:00Z</dcterms:created>
  <dcterms:modified xsi:type="dcterms:W3CDTF">2025-02-05T14:11:00Z</dcterms:modified>
</cp:coreProperties>
</file>